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296号</w:t>
            </w:r>
          </w:p>
          <w:p w14:paraId="43D2457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平昌缘缘超市</w:t>
            </w:r>
          </w:p>
          <w:p w14:paraId="5B0C60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金宝新区中央城邦3期3栋1层9号门市</w:t>
            </w:r>
          </w:p>
          <w:p w14:paraId="0012F74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美宜佳</w:t>
            </w:r>
          </w:p>
          <w:p w14:paraId="66123FE3">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店招共1个，长6米，高1米，厚0.05米，共计平面面积约6平方米；</w:t>
            </w:r>
          </w:p>
          <w:p w14:paraId="74272D51">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二0二五年九月二十四日至二0二六年九月二十三日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二0二五年九月二十四日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296号</w:t>
            </w:r>
          </w:p>
          <w:p w14:paraId="4530250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:平昌缘缘超市</w:t>
            </w:r>
          </w:p>
          <w:p w14:paraId="11FEECF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金宝新区中央城邦3期3栋1层9号门市</w:t>
            </w:r>
          </w:p>
          <w:p w14:paraId="0700A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美宜佳</w:t>
            </w:r>
          </w:p>
          <w:p w14:paraId="41E6C616">
            <w:pPr>
              <w:keepNext w:val="0"/>
              <w:keepLines w:val="0"/>
              <w:pageBreakBefore w:val="0"/>
              <w:widowControl w:val="0"/>
              <w:kinsoku/>
              <w:wordWrap/>
              <w:overflowPunct/>
              <w:topLinePunct w:val="0"/>
              <w:autoSpaceDE/>
              <w:autoSpaceDN/>
              <w:bidi w:val="0"/>
              <w:adjustRightInd/>
              <w:snapToGrid/>
              <w:spacing w:line="460" w:lineRule="exact"/>
              <w:ind w:left="2155" w:hanging="1807" w:hangingChars="6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55"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店招共1个，长6米，高1米，厚0.05米，共计平面面积约6</w:t>
            </w:r>
            <w:bookmarkStart w:id="0" w:name="_GoBack"/>
            <w:bookmarkEnd w:id="0"/>
            <w:r>
              <w:rPr>
                <w:rFonts w:hint="eastAsia" w:ascii="黑体" w:eastAsia="黑体"/>
                <w:b/>
                <w:kern w:val="0"/>
                <w:sz w:val="28"/>
                <w:szCs w:val="28"/>
                <w:lang w:val="en-US" w:eastAsia="zh-CN"/>
              </w:rPr>
              <w:t>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二0二五年九月二十四日至二0二六年九月二十三日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3D497A6">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7F00B06"/>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926</Words>
  <Characters>952</Characters>
  <Lines>5</Lines>
  <Paragraphs>1</Paragraphs>
  <TotalTime>3</TotalTime>
  <ScaleCrop>false</ScaleCrop>
  <LinksUpToDate>false</LinksUpToDate>
  <CharactersWithSpaces>978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2025-09-24T02:22:00Z</cp:lastPrinted>
  <dcterms:modified xsi:type="dcterms:W3CDTF">2025-09-24T03:04:06Z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E656E28BEE3E4F399732CC560E80E660_13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